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0088" w14:textId="47AA3B5A" w:rsidR="001D0B27" w:rsidRDefault="001D0B27" w:rsidP="001D0B2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79BEA0A2" wp14:editId="72A60C16">
            <wp:extent cx="640080" cy="640080"/>
            <wp:effectExtent l="0" t="0" r="762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00" cy="6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t xml:space="preserve">                    </w:t>
      </w:r>
      <w:r w:rsidRPr="001D0B27">
        <w:rPr>
          <w:rFonts w:ascii="Verdana" w:hAnsi="Verdana"/>
          <w:b/>
          <w:bCs/>
          <w:sz w:val="24"/>
          <w:szCs w:val="24"/>
        </w:rPr>
        <w:t>ASSOCIAZIONE NAZIONALE ALPINI</w:t>
      </w:r>
    </w:p>
    <w:p w14:paraId="6905092F" w14:textId="525A30AB" w:rsidR="001D0B27" w:rsidRDefault="001D0B27" w:rsidP="001D0B27">
      <w:pPr>
        <w:jc w:val="center"/>
        <w:rPr>
          <w:rFonts w:ascii="Verdana" w:hAnsi="Verdana"/>
        </w:rPr>
      </w:pPr>
      <w:r w:rsidRPr="001D0B27">
        <w:rPr>
          <w:rFonts w:ascii="Verdana" w:hAnsi="Verdana"/>
        </w:rPr>
        <w:t>SEZIONE DI BERGAMO</w:t>
      </w:r>
    </w:p>
    <w:p w14:paraId="08061150" w14:textId="1A147ADE" w:rsidR="001D0B27" w:rsidRPr="00483704" w:rsidRDefault="001D0B27" w:rsidP="001D0B27">
      <w:pPr>
        <w:rPr>
          <w:rFonts w:ascii="Verdana" w:hAnsi="Verdana"/>
          <w:color w:val="806000" w:themeColor="accent4" w:themeShade="80"/>
        </w:rPr>
      </w:pPr>
      <w:r w:rsidRPr="00483704">
        <w:rPr>
          <w:rFonts w:ascii="Verdana" w:hAnsi="Verdana"/>
          <w:color w:val="806000" w:themeColor="accent4" w:themeShade="80"/>
        </w:rPr>
        <w:t xml:space="preserve">TROFEO NIKOLAJEWKA: GARA </w:t>
      </w:r>
      <w:r w:rsidR="00816C63" w:rsidRPr="00483704">
        <w:rPr>
          <w:rFonts w:ascii="Verdana" w:hAnsi="Verdana"/>
          <w:color w:val="806000" w:themeColor="accent4" w:themeShade="80"/>
        </w:rPr>
        <w:t xml:space="preserve">NON COMPETITIVA </w:t>
      </w:r>
      <w:r w:rsidRPr="00483704">
        <w:rPr>
          <w:rFonts w:ascii="Verdana" w:hAnsi="Verdana"/>
          <w:color w:val="806000" w:themeColor="accent4" w:themeShade="80"/>
        </w:rPr>
        <w:t>DI SCI NORDICO A TECNICA CLASSICA</w:t>
      </w:r>
    </w:p>
    <w:p w14:paraId="6909F605" w14:textId="2850777D" w:rsidR="001D0B27" w:rsidRDefault="001D0B27" w:rsidP="001D0B27">
      <w:pPr>
        <w:rPr>
          <w:rFonts w:ascii="Verdana" w:hAnsi="Verdana"/>
          <w:color w:val="538135" w:themeColor="accent6" w:themeShade="BF"/>
        </w:rPr>
      </w:pPr>
      <w:r w:rsidRPr="001D0B27">
        <w:rPr>
          <w:rFonts w:ascii="Verdana" w:hAnsi="Verdana"/>
          <w:color w:val="538135" w:themeColor="accent6" w:themeShade="BF"/>
        </w:rPr>
        <w:t>TROFEO ANA</w:t>
      </w:r>
      <w:r w:rsidR="00801BE6">
        <w:rPr>
          <w:rFonts w:ascii="Verdana" w:hAnsi="Verdana"/>
          <w:color w:val="538135" w:themeColor="accent6" w:themeShade="BF"/>
        </w:rPr>
        <w:t xml:space="preserve"> BERGAMO</w:t>
      </w:r>
      <w:r w:rsidRPr="001D0B27">
        <w:rPr>
          <w:rFonts w:ascii="Verdana" w:hAnsi="Verdana"/>
          <w:color w:val="538135" w:themeColor="accent6" w:themeShade="BF"/>
        </w:rPr>
        <w:t xml:space="preserve">: GARA </w:t>
      </w:r>
      <w:r w:rsidR="00816C63">
        <w:rPr>
          <w:rFonts w:ascii="Verdana" w:hAnsi="Verdana"/>
          <w:color w:val="538135" w:themeColor="accent6" w:themeShade="BF"/>
        </w:rPr>
        <w:t xml:space="preserve">NON COMPETITIVA </w:t>
      </w:r>
      <w:r w:rsidRPr="001D0B27">
        <w:rPr>
          <w:rFonts w:ascii="Verdana" w:hAnsi="Verdana"/>
          <w:color w:val="538135" w:themeColor="accent6" w:themeShade="BF"/>
        </w:rPr>
        <w:t>CON LE CIASPOLE</w:t>
      </w:r>
    </w:p>
    <w:p w14:paraId="2446F034" w14:textId="4945038F" w:rsidR="00D07C02" w:rsidRPr="00D07C02" w:rsidRDefault="00841338" w:rsidP="001D0B27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COPPA</w:t>
      </w:r>
      <w:r w:rsidR="00D07C02">
        <w:rPr>
          <w:rFonts w:ascii="Verdana" w:hAnsi="Verdana"/>
          <w:color w:val="FF0000"/>
        </w:rPr>
        <w:t xml:space="preserve"> CAMPI SCUOLA</w:t>
      </w:r>
      <w:r w:rsidRPr="00841338"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FF0000"/>
        </w:rPr>
        <w:t>ANA</w:t>
      </w:r>
      <w:r w:rsidR="00D07C02">
        <w:rPr>
          <w:rFonts w:ascii="Verdana" w:hAnsi="Verdana"/>
          <w:color w:val="FF0000"/>
        </w:rPr>
        <w:t xml:space="preserve">: </w:t>
      </w:r>
      <w:r w:rsidR="00D07C02" w:rsidRPr="00D07C02">
        <w:rPr>
          <w:rFonts w:ascii="Verdana" w:hAnsi="Verdana"/>
          <w:color w:val="FF0000"/>
        </w:rPr>
        <w:t>GARA NON COMPETITIVA CON LE CIASPOLE</w:t>
      </w:r>
    </w:p>
    <w:p w14:paraId="625B41B2" w14:textId="0ABE44D7" w:rsidR="00FB6CE1" w:rsidRPr="00B64C52" w:rsidRDefault="0012467E">
      <w:pPr>
        <w:rPr>
          <w:rFonts w:ascii="Verdana" w:hAnsi="Verdana"/>
          <w:sz w:val="24"/>
          <w:szCs w:val="24"/>
        </w:rPr>
      </w:pPr>
      <w:r w:rsidRPr="00B64C52">
        <w:rPr>
          <w:rFonts w:ascii="Verdana" w:hAnsi="Verdana"/>
          <w:sz w:val="24"/>
          <w:szCs w:val="24"/>
        </w:rPr>
        <w:t>REGOLAMENTO</w:t>
      </w:r>
    </w:p>
    <w:p w14:paraId="5C878295" w14:textId="53B9430D" w:rsidR="0012467E" w:rsidRPr="00D07C02" w:rsidRDefault="0012467E" w:rsidP="0012467E">
      <w:pPr>
        <w:spacing w:line="276" w:lineRule="auto"/>
        <w:jc w:val="both"/>
        <w:rPr>
          <w:color w:val="FF0000"/>
        </w:rPr>
      </w:pPr>
      <w:r w:rsidRPr="00D04A3B">
        <w:t>I Gruppi Alpini dell’Alta Val Brembana</w:t>
      </w:r>
      <w:r w:rsidR="008804D2" w:rsidRPr="00D04A3B">
        <w:t>,</w:t>
      </w:r>
      <w:r w:rsidRPr="00D04A3B">
        <w:t xml:space="preserve"> </w:t>
      </w:r>
      <w:r w:rsidR="007023FA" w:rsidRPr="00D04A3B">
        <w:t xml:space="preserve">zona 7 e 8, </w:t>
      </w:r>
      <w:r w:rsidRPr="00D04A3B">
        <w:t xml:space="preserve">con il supporto </w:t>
      </w:r>
      <w:r w:rsidR="007023FA" w:rsidRPr="00D04A3B">
        <w:t xml:space="preserve">logistico di </w:t>
      </w:r>
      <w:r w:rsidR="00935F71">
        <w:t xml:space="preserve">Claudio Busi </w:t>
      </w:r>
      <w:r w:rsidR="007023FA" w:rsidRPr="00D04A3B">
        <w:t>(</w:t>
      </w:r>
      <w:r w:rsidR="00096CFB" w:rsidRPr="00D04A3B">
        <w:t>D</w:t>
      </w:r>
      <w:r w:rsidR="004570C8" w:rsidRPr="00D04A3B">
        <w:t xml:space="preserve">irettore di gara, </w:t>
      </w:r>
      <w:r w:rsidR="00096CFB" w:rsidRPr="00D04A3B">
        <w:t>D</w:t>
      </w:r>
      <w:r w:rsidR="004570C8" w:rsidRPr="00D04A3B">
        <w:t>irettore di pista, tracciatura pista, responsabili di pista, capo controlli</w:t>
      </w:r>
      <w:r w:rsidR="007023FA" w:rsidRPr="00D04A3B">
        <w:t xml:space="preserve">) </w:t>
      </w:r>
      <w:r w:rsidRPr="00D04A3B">
        <w:t>organizzano</w:t>
      </w:r>
      <w:r w:rsidR="008804D2" w:rsidRPr="00D04A3B">
        <w:t>,</w:t>
      </w:r>
      <w:r w:rsidRPr="00D04A3B">
        <w:t xml:space="preserve"> per il giorno 1</w:t>
      </w:r>
      <w:r w:rsidR="00F70DB4">
        <w:t>1</w:t>
      </w:r>
      <w:r w:rsidRPr="00D04A3B">
        <w:t xml:space="preserve"> Febbraio 202</w:t>
      </w:r>
      <w:r w:rsidR="00F70DB4">
        <w:t>4</w:t>
      </w:r>
      <w:r w:rsidR="008804D2" w:rsidRPr="00D04A3B">
        <w:t>,</w:t>
      </w:r>
      <w:r w:rsidRPr="00D04A3B">
        <w:t xml:space="preserve"> sulla pista </w:t>
      </w:r>
      <w:r w:rsidR="00DC08D1" w:rsidRPr="00D04A3B">
        <w:t xml:space="preserve">di sci </w:t>
      </w:r>
      <w:r w:rsidR="00F70DB4">
        <w:t>a CERESOLA</w:t>
      </w:r>
      <w:r w:rsidR="00841338">
        <w:t xml:space="preserve"> </w:t>
      </w:r>
      <w:r w:rsidR="001227A0">
        <w:t xml:space="preserve">Comune </w:t>
      </w:r>
      <w:r w:rsidR="00841338">
        <w:t>di</w:t>
      </w:r>
      <w:r w:rsidR="00F70DB4">
        <w:t xml:space="preserve"> VALTORTA</w:t>
      </w:r>
      <w:r w:rsidR="007023FA" w:rsidRPr="00D04A3B">
        <w:t>,</w:t>
      </w:r>
      <w:r w:rsidRPr="00D04A3B">
        <w:t xml:space="preserve"> una gara </w:t>
      </w:r>
      <w:r w:rsidR="00816C63">
        <w:t xml:space="preserve">individuale </w:t>
      </w:r>
      <w:r w:rsidR="0054323C" w:rsidRPr="00D04A3B">
        <w:t xml:space="preserve">non competitiva </w:t>
      </w:r>
      <w:r w:rsidRPr="00D04A3B">
        <w:t>di sci nordico</w:t>
      </w:r>
      <w:r w:rsidR="008804D2" w:rsidRPr="00D04A3B">
        <w:t>,</w:t>
      </w:r>
      <w:r w:rsidRPr="00D04A3B">
        <w:t xml:space="preserve"> a tecnica classica</w:t>
      </w:r>
      <w:r w:rsidR="00DC08D1" w:rsidRPr="00D04A3B">
        <w:t xml:space="preserve"> di 5 km. abbinata al Trofeo </w:t>
      </w:r>
      <w:proofErr w:type="spellStart"/>
      <w:r w:rsidR="00DC08D1" w:rsidRPr="00D04A3B">
        <w:t>Nikolajewka</w:t>
      </w:r>
      <w:proofErr w:type="spellEnd"/>
      <w:r w:rsidR="00D07C02">
        <w:t>,</w:t>
      </w:r>
      <w:r w:rsidRPr="00D04A3B">
        <w:t xml:space="preserve"> una gara</w:t>
      </w:r>
      <w:r w:rsidR="00096CFB" w:rsidRPr="00D04A3B">
        <w:t>,</w:t>
      </w:r>
      <w:r w:rsidRPr="00D04A3B">
        <w:t xml:space="preserve"> </w:t>
      </w:r>
      <w:r w:rsidR="00096CFB" w:rsidRPr="00D04A3B">
        <w:t xml:space="preserve">non competitiva, </w:t>
      </w:r>
      <w:r w:rsidR="008804D2" w:rsidRPr="00D04A3B">
        <w:t xml:space="preserve">con le ciaspole, </w:t>
      </w:r>
      <w:r w:rsidR="00DC08D1" w:rsidRPr="00D04A3B">
        <w:t>di 5 km</w:t>
      </w:r>
      <w:r w:rsidRPr="00D04A3B">
        <w:t>.</w:t>
      </w:r>
      <w:r w:rsidR="00D07C02">
        <w:t xml:space="preserve">  </w:t>
      </w:r>
      <w:r w:rsidR="00D07C02" w:rsidRPr="001227A0">
        <w:t>e un’altra gara non competitiva con le ciaspole di 2 km riservata ai ragazzi che hanno frequentato i campi scuola.</w:t>
      </w:r>
    </w:p>
    <w:p w14:paraId="0FE1C4A3" w14:textId="705B951D" w:rsidR="0012467E" w:rsidRDefault="0012467E" w:rsidP="00841338">
      <w:pPr>
        <w:pStyle w:val="Paragrafoelenco"/>
        <w:spacing w:line="276" w:lineRule="auto"/>
        <w:jc w:val="both"/>
      </w:pPr>
      <w:r w:rsidRPr="001227A0">
        <w:t>Alle gare</w:t>
      </w:r>
      <w:r w:rsidR="007023FA" w:rsidRPr="001227A0">
        <w:t>,</w:t>
      </w:r>
      <w:r w:rsidR="00DC08D1" w:rsidRPr="001227A0">
        <w:t xml:space="preserve"> non competitive</w:t>
      </w:r>
      <w:r w:rsidR="007023FA" w:rsidRPr="001227A0">
        <w:t>,</w:t>
      </w:r>
      <w:r w:rsidRPr="001227A0">
        <w:t xml:space="preserve"> sono ammessi </w:t>
      </w:r>
      <w:r w:rsidR="00096CFB" w:rsidRPr="001227A0">
        <w:t xml:space="preserve">tutti gli </w:t>
      </w:r>
      <w:r w:rsidRPr="001227A0">
        <w:t xml:space="preserve">atleti </w:t>
      </w:r>
      <w:r w:rsidR="007023FA" w:rsidRPr="001227A0">
        <w:t xml:space="preserve">di ambo i sessi e con età </w:t>
      </w:r>
      <w:r w:rsidR="00613408" w:rsidRPr="001227A0">
        <w:t>minima</w:t>
      </w:r>
      <w:r w:rsidR="007023FA" w:rsidRPr="001227A0">
        <w:t xml:space="preserve"> di 14 anni, </w:t>
      </w:r>
      <w:r w:rsidR="00613408" w:rsidRPr="001227A0">
        <w:t xml:space="preserve">(compiuti) </w:t>
      </w:r>
      <w:r w:rsidR="007023FA" w:rsidRPr="001227A0">
        <w:t xml:space="preserve">anche </w:t>
      </w:r>
      <w:r w:rsidR="007023FA" w:rsidRPr="001227A0">
        <w:rPr>
          <w:b/>
          <w:bCs/>
        </w:rPr>
        <w:t>non</w:t>
      </w:r>
      <w:r w:rsidR="007023FA" w:rsidRPr="001227A0">
        <w:t xml:space="preserve"> </w:t>
      </w:r>
      <w:r w:rsidRPr="001227A0">
        <w:t>iscritti all’Associazione Nazionale Alpini (soci e amici)</w:t>
      </w:r>
      <w:r w:rsidR="007023FA" w:rsidRPr="001227A0">
        <w:t>.</w:t>
      </w:r>
      <w:r w:rsidR="00D07C02" w:rsidRPr="001227A0">
        <w:t xml:space="preserve"> </w:t>
      </w:r>
      <w:r w:rsidR="00841338" w:rsidRPr="001227A0">
        <w:t>Possono comunque partecipare alle gare non competitive anche atleti di ambo i sessi con età minore di 14 anni perché siano iscritti a società sportive (da specificare</w:t>
      </w:r>
      <w:r w:rsidR="001227A0" w:rsidRPr="001227A0">
        <w:t xml:space="preserve"> nell’iscrizione</w:t>
      </w:r>
      <w:r w:rsidR="00841338" w:rsidRPr="001227A0">
        <w:t xml:space="preserve">). </w:t>
      </w:r>
      <w:r w:rsidR="00D07C02" w:rsidRPr="001227A0">
        <w:t>I partecipanti al</w:t>
      </w:r>
      <w:r w:rsidR="00841338" w:rsidRPr="001227A0">
        <w:t xml:space="preserve">la </w:t>
      </w:r>
      <w:r w:rsidR="001227A0" w:rsidRPr="001227A0">
        <w:t xml:space="preserve">COPPA CAMPI SCUOLA </w:t>
      </w:r>
      <w:r w:rsidR="00841338" w:rsidRPr="001227A0">
        <w:t xml:space="preserve">ANA </w:t>
      </w:r>
      <w:r w:rsidR="00D07C02" w:rsidRPr="001227A0">
        <w:t>dovranno avere l’età compresa tra i 10 e 13 anni</w:t>
      </w:r>
      <w:r w:rsidR="00841338" w:rsidRPr="001227A0">
        <w:t>.</w:t>
      </w:r>
    </w:p>
    <w:p w14:paraId="047459E6" w14:textId="77777777" w:rsidR="001227A0" w:rsidRPr="001227A0" w:rsidRDefault="001227A0" w:rsidP="00841338">
      <w:pPr>
        <w:pStyle w:val="Paragrafoelenco"/>
        <w:spacing w:line="276" w:lineRule="auto"/>
        <w:jc w:val="both"/>
      </w:pPr>
    </w:p>
    <w:p w14:paraId="57467661" w14:textId="461D6E27" w:rsidR="0012467E" w:rsidRPr="00D04A3B" w:rsidRDefault="0012467E" w:rsidP="0012467E">
      <w:pPr>
        <w:pStyle w:val="Paragrafoelenco"/>
        <w:numPr>
          <w:ilvl w:val="0"/>
          <w:numId w:val="1"/>
        </w:numPr>
        <w:spacing w:line="276" w:lineRule="auto"/>
        <w:rPr>
          <w:b/>
          <w:bCs/>
        </w:rPr>
      </w:pPr>
      <w:r w:rsidRPr="00D04A3B">
        <w:rPr>
          <w:b/>
          <w:bCs/>
        </w:rPr>
        <w:t>GARA A TECNICA CLASSICA</w:t>
      </w:r>
    </w:p>
    <w:p w14:paraId="6EE67F48" w14:textId="54B8DA9A" w:rsidR="00891DFF" w:rsidRDefault="00891DFF" w:rsidP="00891DFF">
      <w:pPr>
        <w:pStyle w:val="Paragrafoelenco"/>
        <w:spacing w:line="276" w:lineRule="auto"/>
        <w:jc w:val="both"/>
      </w:pPr>
      <w:r w:rsidRPr="00D04A3B">
        <w:t>Le iscrizioni nominative (vedi modulo</w:t>
      </w:r>
      <w:r w:rsidR="00D04A3B" w:rsidRPr="00D04A3B">
        <w:t xml:space="preserve"> iscrizione</w:t>
      </w:r>
      <w:r w:rsidRPr="00D04A3B">
        <w:t xml:space="preserve">), corredate da anno di nascita e del Gruppo di appartenenza, se iscritto all’Associazione Nazionale Alpini, dovranno pervenire entro e non oltre le ore 20,00 di venerdì </w:t>
      </w:r>
      <w:r w:rsidR="00F70DB4">
        <w:t>9</w:t>
      </w:r>
      <w:r w:rsidRPr="00D04A3B">
        <w:t xml:space="preserve"> Febbraio 202</w:t>
      </w:r>
      <w:r w:rsidR="00F70DB4">
        <w:t>4</w:t>
      </w:r>
      <w:r w:rsidRPr="00D04A3B">
        <w:t xml:space="preserve">. La quota di iscrizione è di € 15,00 per ogni concorrente, che comprende chip-misura tempo, assicurazione infortuni, medaglia commemorativa e </w:t>
      </w:r>
      <w:r w:rsidR="00935F71">
        <w:t>gadget.</w:t>
      </w:r>
      <w:r w:rsidRPr="00D04A3B">
        <w:t xml:space="preserve"> Le iscrizioni dovranno essere effettuate per scritto </w:t>
      </w:r>
      <w:r w:rsidR="008D0CFF">
        <w:t xml:space="preserve">inviando </w:t>
      </w:r>
      <w:r w:rsidR="00816C63">
        <w:t xml:space="preserve">il </w:t>
      </w:r>
      <w:r w:rsidR="008D0CFF">
        <w:t>modulo</w:t>
      </w:r>
      <w:r w:rsidR="00816C63">
        <w:t xml:space="preserve"> di</w:t>
      </w:r>
      <w:r w:rsidR="008D0CFF">
        <w:t xml:space="preserve"> iscrizione, </w:t>
      </w:r>
      <w:r w:rsidR="00816C63">
        <w:t xml:space="preserve">il </w:t>
      </w:r>
      <w:r w:rsidR="008D0CFF">
        <w:t xml:space="preserve">bonifico e </w:t>
      </w:r>
      <w:r w:rsidR="00816C63">
        <w:t xml:space="preserve">la </w:t>
      </w:r>
      <w:r w:rsidR="008D0CFF">
        <w:t>liberatoria di responsabilità</w:t>
      </w:r>
      <w:r w:rsidR="00684535">
        <w:t>,</w:t>
      </w:r>
      <w:r w:rsidR="008D0CFF">
        <w:t xml:space="preserve"> </w:t>
      </w:r>
      <w:r w:rsidRPr="00D04A3B">
        <w:t xml:space="preserve">alla mail </w:t>
      </w:r>
      <w:r w:rsidR="008D0CFF">
        <w:rPr>
          <w:b/>
          <w:bCs/>
        </w:rPr>
        <w:t>trofeo.nikolajewka.bg</w:t>
      </w:r>
      <w:r w:rsidR="008D0CFF">
        <w:rPr>
          <w:rFonts w:cstheme="minorHAnsi"/>
          <w:b/>
          <w:bCs/>
        </w:rPr>
        <w:t>@</w:t>
      </w:r>
      <w:r w:rsidR="008D0CFF">
        <w:rPr>
          <w:b/>
          <w:bCs/>
        </w:rPr>
        <w:t>gmail.com</w:t>
      </w:r>
      <w:r w:rsidRPr="00D04A3B">
        <w:t xml:space="preserve"> Il pagamento </w:t>
      </w:r>
      <w:r w:rsidR="008D0CFF">
        <w:t xml:space="preserve">dell’iscrizione </w:t>
      </w:r>
      <w:r w:rsidRPr="00D04A3B">
        <w:t xml:space="preserve">sarà effettuato </w:t>
      </w:r>
      <w:r w:rsidR="008D0CFF">
        <w:t>con bonifico sul c</w:t>
      </w:r>
      <w:r w:rsidR="00841338">
        <w:t>.</w:t>
      </w:r>
      <w:r w:rsidR="008D0CFF">
        <w:t xml:space="preserve">c. </w:t>
      </w:r>
      <w:r w:rsidR="00841338" w:rsidRPr="001227A0">
        <w:t xml:space="preserve">con IBAN </w:t>
      </w:r>
      <w:r w:rsidR="008D0CFF" w:rsidRPr="001227A0">
        <w:t>IT</w:t>
      </w:r>
      <w:r w:rsidR="00935F71" w:rsidRPr="001227A0">
        <w:t>72</w:t>
      </w:r>
      <w:r w:rsidR="008D0CFF" w:rsidRPr="001227A0">
        <w:t xml:space="preserve"> </w:t>
      </w:r>
      <w:r w:rsidR="00935F71" w:rsidRPr="001227A0">
        <w:t>W 08440</w:t>
      </w:r>
      <w:r w:rsidR="008D0CFF" w:rsidRPr="001227A0">
        <w:t xml:space="preserve"> </w:t>
      </w:r>
      <w:r w:rsidR="00935F71" w:rsidRPr="001227A0">
        <w:t>52710</w:t>
      </w:r>
      <w:r w:rsidR="008D0CFF" w:rsidRPr="001227A0">
        <w:t xml:space="preserve"> </w:t>
      </w:r>
      <w:r w:rsidR="00935F71" w:rsidRPr="001227A0">
        <w:t>000000431056,</w:t>
      </w:r>
      <w:r w:rsidR="00FC7BA4" w:rsidRPr="001227A0">
        <w:rPr>
          <w:b/>
          <w:bCs/>
        </w:rPr>
        <w:t xml:space="preserve"> </w:t>
      </w:r>
      <w:r w:rsidR="00FC7BA4">
        <w:t xml:space="preserve">intestato a </w:t>
      </w:r>
      <w:r w:rsidR="00935F71">
        <w:t>Gruppo Alpini Valtorta</w:t>
      </w:r>
      <w:r w:rsidR="008D0CFF">
        <w:t xml:space="preserve">. </w:t>
      </w:r>
      <w:r w:rsidRPr="00D04A3B">
        <w:t>Per ogni necessità ed informazioni chiamare il n°</w:t>
      </w:r>
      <w:r w:rsidR="008D0CFF">
        <w:t xml:space="preserve"> </w:t>
      </w:r>
      <w:r w:rsidR="008D0CFF" w:rsidRPr="008D0CFF">
        <w:rPr>
          <w:b/>
          <w:bCs/>
        </w:rPr>
        <w:t>3</w:t>
      </w:r>
      <w:r w:rsidR="00F70DB4">
        <w:rPr>
          <w:b/>
          <w:bCs/>
        </w:rPr>
        <w:t>33</w:t>
      </w:r>
      <w:r w:rsidR="008D0CFF">
        <w:rPr>
          <w:b/>
          <w:bCs/>
        </w:rPr>
        <w:t xml:space="preserve"> </w:t>
      </w:r>
      <w:r w:rsidR="00F70DB4">
        <w:rPr>
          <w:b/>
          <w:bCs/>
        </w:rPr>
        <w:t>4722131</w:t>
      </w:r>
      <w:r w:rsidR="008D0CFF">
        <w:t xml:space="preserve"> oppure il </w:t>
      </w:r>
      <w:r w:rsidR="008D0CFF" w:rsidRPr="008D0CFF">
        <w:rPr>
          <w:b/>
          <w:bCs/>
        </w:rPr>
        <w:t>339</w:t>
      </w:r>
      <w:r w:rsidR="008D0CFF">
        <w:rPr>
          <w:b/>
          <w:bCs/>
        </w:rPr>
        <w:t xml:space="preserve"> </w:t>
      </w:r>
      <w:r w:rsidR="008D0CFF" w:rsidRPr="008D0CFF">
        <w:rPr>
          <w:b/>
          <w:bCs/>
        </w:rPr>
        <w:t>2047229</w:t>
      </w:r>
      <w:r w:rsidR="008D0CFF">
        <w:t>.</w:t>
      </w:r>
      <w:r w:rsidR="002C21B9" w:rsidRPr="002C21B9">
        <w:t xml:space="preserve"> </w:t>
      </w:r>
      <w:r w:rsidR="00935F71">
        <w:t>Il Gadget</w:t>
      </w:r>
      <w:r w:rsidRPr="00D04A3B">
        <w:t xml:space="preserve"> del pacco gara sarà assegnato ai primi 150 (complessivi) iscritti alle </w:t>
      </w:r>
      <w:r w:rsidR="00935F71">
        <w:t>tre</w:t>
      </w:r>
      <w:r w:rsidRPr="00D04A3B">
        <w:t xml:space="preserve"> gare non competitive</w:t>
      </w:r>
    </w:p>
    <w:p w14:paraId="52A71EF6" w14:textId="77777777" w:rsidR="001227A0" w:rsidRPr="00D04A3B" w:rsidRDefault="001227A0" w:rsidP="00891DFF">
      <w:pPr>
        <w:pStyle w:val="Paragrafoelenco"/>
        <w:spacing w:line="276" w:lineRule="auto"/>
        <w:jc w:val="both"/>
      </w:pPr>
    </w:p>
    <w:p w14:paraId="25CCA58E" w14:textId="3C46676C" w:rsidR="0012467E" w:rsidRDefault="0012467E" w:rsidP="0012467E">
      <w:pPr>
        <w:pStyle w:val="Paragrafoelenco"/>
        <w:numPr>
          <w:ilvl w:val="0"/>
          <w:numId w:val="1"/>
        </w:numPr>
        <w:spacing w:line="276" w:lineRule="auto"/>
        <w:rPr>
          <w:b/>
          <w:bCs/>
        </w:rPr>
      </w:pPr>
      <w:r w:rsidRPr="00D04A3B">
        <w:rPr>
          <w:b/>
          <w:bCs/>
        </w:rPr>
        <w:t>GARA CON LE CIASPOLE</w:t>
      </w:r>
    </w:p>
    <w:p w14:paraId="6194C14B" w14:textId="13D53C87" w:rsidR="00816C63" w:rsidRDefault="00816C63" w:rsidP="00816C63">
      <w:pPr>
        <w:pStyle w:val="Paragrafoelenco"/>
        <w:spacing w:line="276" w:lineRule="auto"/>
        <w:jc w:val="both"/>
      </w:pPr>
      <w:r w:rsidRPr="00D04A3B">
        <w:t xml:space="preserve">Le iscrizioni nominative (vedi modulo iscrizione), corredate da anno di nascita e del Gruppo di appartenenza, se iscritto all’Associazione Nazionale Alpini, dovranno pervenire entro e non oltre le ore 20,00 di venerdì </w:t>
      </w:r>
      <w:r w:rsidR="00F70DB4">
        <w:t>9</w:t>
      </w:r>
      <w:r w:rsidRPr="00D04A3B">
        <w:t xml:space="preserve"> Febbraio 202</w:t>
      </w:r>
      <w:r w:rsidR="00F70DB4">
        <w:t>4</w:t>
      </w:r>
      <w:r w:rsidRPr="00D04A3B">
        <w:t xml:space="preserve">. La quota di iscrizione è di € 15,00 per ogni concorrente, che comprende chip-misura tempo, assicurazione infortuni, medaglia commemorativa e </w:t>
      </w:r>
      <w:r w:rsidR="00F70DB4">
        <w:t>…</w:t>
      </w:r>
      <w:proofErr w:type="gramStart"/>
      <w:r w:rsidR="00F70DB4">
        <w:t>…….</w:t>
      </w:r>
      <w:proofErr w:type="gramEnd"/>
      <w:r w:rsidRPr="00D04A3B">
        <w:t xml:space="preserve">. </w:t>
      </w:r>
      <w:r w:rsidR="00F70DB4" w:rsidRPr="00D04A3B">
        <w:t xml:space="preserve">Le iscrizioni dovranno essere effettuate per scritto </w:t>
      </w:r>
      <w:r w:rsidR="00F70DB4">
        <w:t xml:space="preserve">inviando il modulo di iscrizione, il bonifico e la liberatoria di responsabilità, </w:t>
      </w:r>
      <w:r w:rsidR="00F70DB4" w:rsidRPr="00D04A3B">
        <w:t xml:space="preserve">alla mail </w:t>
      </w:r>
      <w:r w:rsidR="00F70DB4">
        <w:rPr>
          <w:b/>
          <w:bCs/>
        </w:rPr>
        <w:t>trofeo.nikolajewka.bg</w:t>
      </w:r>
      <w:r w:rsidR="00F70DB4">
        <w:rPr>
          <w:rFonts w:cstheme="minorHAnsi"/>
          <w:b/>
          <w:bCs/>
        </w:rPr>
        <w:t>@</w:t>
      </w:r>
      <w:r w:rsidR="00F70DB4">
        <w:rPr>
          <w:b/>
          <w:bCs/>
        </w:rPr>
        <w:t>gmail.com</w:t>
      </w:r>
      <w:r w:rsidR="00F70DB4" w:rsidRPr="00D04A3B">
        <w:t xml:space="preserve"> Il pagamento </w:t>
      </w:r>
      <w:r w:rsidR="00F70DB4">
        <w:t xml:space="preserve">dell’iscrizione </w:t>
      </w:r>
      <w:r w:rsidR="00F70DB4" w:rsidRPr="00D04A3B">
        <w:t xml:space="preserve">sarà effettuato </w:t>
      </w:r>
      <w:r w:rsidR="00F70DB4">
        <w:t>con bonifico sul c</w:t>
      </w:r>
      <w:r w:rsidR="00841338">
        <w:t>.</w:t>
      </w:r>
      <w:r w:rsidR="00F70DB4">
        <w:t xml:space="preserve">c. </w:t>
      </w:r>
      <w:r w:rsidR="00841338">
        <w:t xml:space="preserve">con </w:t>
      </w:r>
      <w:r w:rsidR="00841338" w:rsidRPr="001227A0">
        <w:t>IBAN IT72 W 08440 52710 000000431056</w:t>
      </w:r>
      <w:r w:rsidR="00935F71" w:rsidRPr="001227A0">
        <w:rPr>
          <w:b/>
          <w:bCs/>
        </w:rPr>
        <w:t xml:space="preserve"> </w:t>
      </w:r>
      <w:r w:rsidR="00935F71">
        <w:t xml:space="preserve">intestato a Gruppo Alpini </w:t>
      </w:r>
      <w:r w:rsidR="00935F71" w:rsidRPr="00935F71">
        <w:t xml:space="preserve">Valtorta </w:t>
      </w:r>
      <w:r w:rsidRPr="00D04A3B">
        <w:t>Per ogni necessità ed informazioni chiamare il n°</w:t>
      </w:r>
      <w:r>
        <w:t xml:space="preserve"> </w:t>
      </w:r>
      <w:r w:rsidR="00F70DB4" w:rsidRPr="008D0CFF">
        <w:rPr>
          <w:b/>
          <w:bCs/>
        </w:rPr>
        <w:t>3</w:t>
      </w:r>
      <w:r w:rsidR="00F70DB4">
        <w:rPr>
          <w:b/>
          <w:bCs/>
        </w:rPr>
        <w:t>33 4722131</w:t>
      </w:r>
      <w:r w:rsidR="00F70DB4">
        <w:t xml:space="preserve"> </w:t>
      </w:r>
      <w:r>
        <w:t xml:space="preserve">oppure il </w:t>
      </w:r>
      <w:r w:rsidRPr="008D0CFF">
        <w:rPr>
          <w:b/>
          <w:bCs/>
        </w:rPr>
        <w:t>339</w:t>
      </w:r>
      <w:r>
        <w:rPr>
          <w:b/>
          <w:bCs/>
        </w:rPr>
        <w:t xml:space="preserve"> </w:t>
      </w:r>
      <w:r w:rsidRPr="008D0CFF">
        <w:rPr>
          <w:b/>
          <w:bCs/>
        </w:rPr>
        <w:t>2047229</w:t>
      </w:r>
      <w:r>
        <w:t>.</w:t>
      </w:r>
      <w:r w:rsidRPr="002C21B9">
        <w:t xml:space="preserve"> </w:t>
      </w:r>
      <w:r w:rsidR="00935F71">
        <w:t>Il Gadget</w:t>
      </w:r>
      <w:r w:rsidR="00935F71" w:rsidRPr="00D04A3B">
        <w:t xml:space="preserve"> </w:t>
      </w:r>
      <w:r w:rsidRPr="00D04A3B">
        <w:t xml:space="preserve">del pacco gara sarà assegnato ai primi 150 (complessivi) iscritti alle </w:t>
      </w:r>
      <w:r w:rsidR="00935F71">
        <w:t>tre</w:t>
      </w:r>
      <w:r w:rsidRPr="00D04A3B">
        <w:t xml:space="preserve"> gare non competitive</w:t>
      </w:r>
    </w:p>
    <w:p w14:paraId="7E732422" w14:textId="2CF913B2" w:rsidR="00E8100A" w:rsidRPr="001227A0" w:rsidRDefault="00D07C02" w:rsidP="00E8100A">
      <w:pPr>
        <w:spacing w:line="276" w:lineRule="auto"/>
        <w:ind w:firstLine="284"/>
        <w:rPr>
          <w:b/>
          <w:bCs/>
        </w:rPr>
      </w:pPr>
      <w:r w:rsidRPr="00E8100A">
        <w:rPr>
          <w:b/>
          <w:bCs/>
          <w:color w:val="FF0000"/>
        </w:rPr>
        <w:t xml:space="preserve"> </w:t>
      </w:r>
      <w:r w:rsidRPr="001227A0">
        <w:rPr>
          <w:b/>
          <w:bCs/>
        </w:rPr>
        <w:t>3)</w:t>
      </w:r>
      <w:r w:rsidRPr="001227A0">
        <w:rPr>
          <w:b/>
          <w:bCs/>
        </w:rPr>
        <w:tab/>
      </w:r>
      <w:r w:rsidR="00E8100A" w:rsidRPr="001227A0">
        <w:rPr>
          <w:b/>
          <w:bCs/>
        </w:rPr>
        <w:t xml:space="preserve">GARA CON LE CIASPOLE </w:t>
      </w:r>
      <w:r w:rsidR="00E8100A" w:rsidRPr="001227A0">
        <w:t>riservato ai partecipanti ai campi scuola</w:t>
      </w:r>
    </w:p>
    <w:p w14:paraId="08A6B280" w14:textId="7EA97071" w:rsidR="00D07C02" w:rsidRPr="001227A0" w:rsidRDefault="00D07C02" w:rsidP="00E8100A">
      <w:pPr>
        <w:pStyle w:val="Paragrafoelenco"/>
        <w:spacing w:line="276" w:lineRule="auto"/>
        <w:ind w:hanging="12"/>
        <w:jc w:val="both"/>
      </w:pPr>
      <w:r w:rsidRPr="001227A0">
        <w:t>Le iscrizioni nominative (vedi modulo iscrizione), corredate da anno di nascita dovranno pervenire entro e non oltre le ore 20,00 di venerdì 9 Febbraio 2024. La quota di iscrizione è di € 1</w:t>
      </w:r>
      <w:r w:rsidR="00841338" w:rsidRPr="001227A0">
        <w:t>0</w:t>
      </w:r>
      <w:r w:rsidRPr="001227A0">
        <w:t xml:space="preserve">,00 per ogni </w:t>
      </w:r>
      <w:r w:rsidRPr="001227A0">
        <w:lastRenderedPageBreak/>
        <w:t xml:space="preserve">concorrente, che comprende chip-misura tempo, assicurazione infortuni, medaglia commemorativa e </w:t>
      </w:r>
      <w:r w:rsidR="00935F71" w:rsidRPr="001227A0">
        <w:t>gadget.</w:t>
      </w:r>
      <w:r w:rsidRPr="001227A0">
        <w:t xml:space="preserve"> Le iscrizioni dovranno essere effettuate per scritto inviando il modulo di iscrizione, il bonifico e la liberatoria di responsabilità, alla mail </w:t>
      </w:r>
      <w:r w:rsidRPr="001227A0">
        <w:rPr>
          <w:b/>
          <w:bCs/>
        </w:rPr>
        <w:t>trofeo.nikolajewka.bg</w:t>
      </w:r>
      <w:r w:rsidRPr="001227A0">
        <w:rPr>
          <w:rFonts w:cstheme="minorHAnsi"/>
          <w:b/>
          <w:bCs/>
        </w:rPr>
        <w:t>@</w:t>
      </w:r>
      <w:r w:rsidRPr="001227A0">
        <w:rPr>
          <w:b/>
          <w:bCs/>
        </w:rPr>
        <w:t>gmail.com</w:t>
      </w:r>
      <w:r w:rsidRPr="001227A0">
        <w:t xml:space="preserve"> Il pagamento dell’iscrizione sarà effettuato con bonifico sul c</w:t>
      </w:r>
      <w:r w:rsidR="00841338" w:rsidRPr="001227A0">
        <w:t>.</w:t>
      </w:r>
      <w:r w:rsidRPr="001227A0">
        <w:t xml:space="preserve">c. </w:t>
      </w:r>
      <w:r w:rsidR="00841338" w:rsidRPr="001227A0">
        <w:t>con IBAN IT72 W 08440 52710 000000431056</w:t>
      </w:r>
      <w:r w:rsidR="00935F71" w:rsidRPr="001227A0">
        <w:t>,</w:t>
      </w:r>
      <w:r w:rsidR="00935F71" w:rsidRPr="001227A0">
        <w:rPr>
          <w:b/>
          <w:bCs/>
        </w:rPr>
        <w:t xml:space="preserve"> </w:t>
      </w:r>
      <w:r w:rsidR="00935F71" w:rsidRPr="001227A0">
        <w:t>intestato a Gruppo Alpini Valtorta</w:t>
      </w:r>
      <w:r w:rsidRPr="001227A0">
        <w:t xml:space="preserve">. Per ogni necessità ed informazioni chiamare il n° </w:t>
      </w:r>
      <w:r w:rsidRPr="001227A0">
        <w:rPr>
          <w:b/>
          <w:bCs/>
        </w:rPr>
        <w:t>333 4722131</w:t>
      </w:r>
      <w:r w:rsidRPr="001227A0">
        <w:t xml:space="preserve"> oppure il </w:t>
      </w:r>
      <w:r w:rsidRPr="001227A0">
        <w:rPr>
          <w:b/>
          <w:bCs/>
        </w:rPr>
        <w:t>339 2047229</w:t>
      </w:r>
      <w:r w:rsidRPr="001227A0">
        <w:t xml:space="preserve">. </w:t>
      </w:r>
      <w:r w:rsidR="00841338" w:rsidRPr="001227A0">
        <w:t>Il gadget</w:t>
      </w:r>
      <w:r w:rsidRPr="001227A0">
        <w:t xml:space="preserve"> del pacco gara sarà assegnato ai primi 150 (complessivi) iscritti alle tre gare non competitive</w:t>
      </w:r>
      <w:r w:rsidR="001227A0">
        <w:t>.</w:t>
      </w:r>
    </w:p>
    <w:p w14:paraId="6F51A6DC" w14:textId="7E1A9EEE" w:rsidR="00D07C02" w:rsidRPr="00D07C02" w:rsidRDefault="00D07C02" w:rsidP="00D07C02">
      <w:pPr>
        <w:pStyle w:val="Paragrafoelenco"/>
        <w:spacing w:line="276" w:lineRule="auto"/>
        <w:ind w:hanging="436"/>
        <w:jc w:val="both"/>
        <w:rPr>
          <w:b/>
          <w:bCs/>
          <w:color w:val="FF0000"/>
        </w:rPr>
      </w:pPr>
    </w:p>
    <w:p w14:paraId="64FAD8BB" w14:textId="5FE0BE7B" w:rsidR="000211BB" w:rsidRPr="00D04A3B" w:rsidRDefault="00D07C02" w:rsidP="00D07C02">
      <w:pPr>
        <w:pStyle w:val="Paragrafoelenco"/>
        <w:spacing w:line="276" w:lineRule="auto"/>
        <w:ind w:hanging="436"/>
        <w:rPr>
          <w:b/>
          <w:bCs/>
        </w:rPr>
      </w:pPr>
      <w:r>
        <w:rPr>
          <w:b/>
          <w:bCs/>
        </w:rPr>
        <w:t xml:space="preserve"> 4)    </w:t>
      </w:r>
      <w:r w:rsidR="000211BB" w:rsidRPr="00D04A3B">
        <w:rPr>
          <w:b/>
          <w:bCs/>
        </w:rPr>
        <w:t>SORTEGGI</w:t>
      </w:r>
    </w:p>
    <w:p w14:paraId="2A3AA895" w14:textId="454B9F7A" w:rsidR="000211BB" w:rsidRDefault="000211BB" w:rsidP="00DC08D1">
      <w:pPr>
        <w:pStyle w:val="Paragrafoelenco"/>
        <w:spacing w:line="276" w:lineRule="auto"/>
        <w:jc w:val="both"/>
      </w:pPr>
      <w:r w:rsidRPr="00D04A3B">
        <w:t xml:space="preserve">Il sorteggio per gli ordini di partenza </w:t>
      </w:r>
      <w:r w:rsidR="0054323C" w:rsidRPr="00D04A3B">
        <w:t>dell</w:t>
      </w:r>
      <w:r w:rsidR="00D21372" w:rsidRPr="00D04A3B">
        <w:t>a</w:t>
      </w:r>
      <w:r w:rsidR="0054323C" w:rsidRPr="00D04A3B">
        <w:t xml:space="preserve"> gar</w:t>
      </w:r>
      <w:r w:rsidR="00D21372" w:rsidRPr="00D04A3B">
        <w:t>a</w:t>
      </w:r>
      <w:r w:rsidR="00E46F63" w:rsidRPr="00D04A3B">
        <w:t xml:space="preserve"> </w:t>
      </w:r>
      <w:r w:rsidR="00816C63">
        <w:t xml:space="preserve">individuale </w:t>
      </w:r>
      <w:r w:rsidR="00E46F63" w:rsidRPr="00D04A3B">
        <w:t>non competitiva di sci nordico</w:t>
      </w:r>
      <w:r w:rsidR="007023FA" w:rsidRPr="00D04A3B">
        <w:t>,</w:t>
      </w:r>
      <w:r w:rsidR="00E46F63" w:rsidRPr="00D04A3B">
        <w:t xml:space="preserve"> </w:t>
      </w:r>
      <w:r w:rsidR="00DC08D1" w:rsidRPr="00D04A3B">
        <w:t>avrà luogo</w:t>
      </w:r>
      <w:r w:rsidRPr="00D04A3B">
        <w:t xml:space="preserve"> presso </w:t>
      </w:r>
      <w:r w:rsidR="00841338">
        <w:t>la Sede del Gruppo Alpini</w:t>
      </w:r>
      <w:r w:rsidRPr="00D04A3B">
        <w:t xml:space="preserve"> di </w:t>
      </w:r>
      <w:r w:rsidR="00F70DB4">
        <w:t>Valtorta</w:t>
      </w:r>
      <w:r w:rsidRPr="00D04A3B">
        <w:t xml:space="preserve"> alle ore 11 di sabato 1</w:t>
      </w:r>
      <w:r w:rsidR="00F70DB4">
        <w:t>0</w:t>
      </w:r>
      <w:r w:rsidRPr="00D04A3B">
        <w:t xml:space="preserve"> febbraio 202</w:t>
      </w:r>
      <w:r w:rsidR="00F70DB4">
        <w:t>4</w:t>
      </w:r>
      <w:r w:rsidRPr="00D04A3B">
        <w:t>, alla presenza della Giuria della gara</w:t>
      </w:r>
      <w:r w:rsidR="00C073A8" w:rsidRPr="00D04A3B">
        <w:t xml:space="preserve"> e una rappresentanza degli Alpini</w:t>
      </w:r>
      <w:r w:rsidR="00096CFB" w:rsidRPr="00D04A3B">
        <w:t>. La gara non competitiva con le ciaspole, non avrà sorteggi per l’ordine di partenza in quanto sarà in linea.</w:t>
      </w:r>
    </w:p>
    <w:p w14:paraId="0131F20D" w14:textId="77777777" w:rsidR="001227A0" w:rsidRPr="00D04A3B" w:rsidRDefault="001227A0" w:rsidP="00DC08D1">
      <w:pPr>
        <w:pStyle w:val="Paragrafoelenco"/>
        <w:spacing w:line="276" w:lineRule="auto"/>
        <w:jc w:val="both"/>
      </w:pPr>
    </w:p>
    <w:p w14:paraId="5B4D5238" w14:textId="249A7C81" w:rsidR="00F943EE" w:rsidRPr="00D07C02" w:rsidRDefault="00F943EE" w:rsidP="00D07C02">
      <w:pPr>
        <w:pStyle w:val="Paragrafoelenco"/>
        <w:numPr>
          <w:ilvl w:val="0"/>
          <w:numId w:val="3"/>
        </w:numPr>
        <w:spacing w:line="276" w:lineRule="auto"/>
        <w:rPr>
          <w:b/>
          <w:bCs/>
        </w:rPr>
      </w:pPr>
      <w:r w:rsidRPr="00D07C02">
        <w:rPr>
          <w:b/>
          <w:bCs/>
        </w:rPr>
        <w:t>PETTORALI</w:t>
      </w:r>
    </w:p>
    <w:p w14:paraId="5A8407D9" w14:textId="5311A673" w:rsidR="00F943EE" w:rsidRPr="00D04A3B" w:rsidRDefault="00F943EE" w:rsidP="00F943EE">
      <w:pPr>
        <w:pStyle w:val="Paragrafoelenco"/>
        <w:spacing w:line="276" w:lineRule="auto"/>
      </w:pPr>
      <w:r w:rsidRPr="00D04A3B">
        <w:t xml:space="preserve">La distribuzione dei pettorali sarà fatta sul campo di gara </w:t>
      </w:r>
      <w:r w:rsidR="007023FA" w:rsidRPr="00D04A3B">
        <w:t>il 1</w:t>
      </w:r>
      <w:r w:rsidR="00F70DB4">
        <w:t>1</w:t>
      </w:r>
      <w:r w:rsidR="007023FA" w:rsidRPr="00D04A3B">
        <w:t xml:space="preserve"> febbraio 202</w:t>
      </w:r>
      <w:r w:rsidR="00F70DB4">
        <w:t>4</w:t>
      </w:r>
      <w:r w:rsidR="007023FA" w:rsidRPr="00D04A3B">
        <w:t xml:space="preserve">, </w:t>
      </w:r>
      <w:r w:rsidRPr="00D04A3B">
        <w:t>dalle ore 8,</w:t>
      </w:r>
      <w:r w:rsidR="00096CFB" w:rsidRPr="00D04A3B">
        <w:t>0</w:t>
      </w:r>
      <w:r w:rsidRPr="00D04A3B">
        <w:t>0 in poi.</w:t>
      </w:r>
    </w:p>
    <w:p w14:paraId="4E2B7014" w14:textId="29312BFD" w:rsidR="00C9093D" w:rsidRPr="00D04A3B" w:rsidRDefault="00C9093D" w:rsidP="00F943EE">
      <w:pPr>
        <w:pStyle w:val="Paragrafoelenco"/>
        <w:spacing w:line="276" w:lineRule="auto"/>
      </w:pPr>
      <w:r w:rsidRPr="00D04A3B">
        <w:t>Per la gara di sci nordico la consegna dei pettorali cesserà alle ore 9</w:t>
      </w:r>
    </w:p>
    <w:p w14:paraId="79C840B7" w14:textId="741F9152" w:rsidR="00C9093D" w:rsidRDefault="00C9093D" w:rsidP="00C9093D">
      <w:pPr>
        <w:pStyle w:val="Paragrafoelenco"/>
        <w:spacing w:line="276" w:lineRule="auto"/>
      </w:pPr>
      <w:r w:rsidRPr="00D04A3B">
        <w:t>Per la gara con le ciaspole la consegna dei pettorali cesserà alle ore 10</w:t>
      </w:r>
    </w:p>
    <w:p w14:paraId="7A16E442" w14:textId="77777777" w:rsidR="001227A0" w:rsidRPr="00D04A3B" w:rsidRDefault="001227A0" w:rsidP="00C9093D">
      <w:pPr>
        <w:pStyle w:val="Paragrafoelenco"/>
        <w:spacing w:line="276" w:lineRule="auto"/>
      </w:pPr>
    </w:p>
    <w:p w14:paraId="06C1C937" w14:textId="77777777" w:rsidR="00F943EE" w:rsidRPr="00D04A3B" w:rsidRDefault="00F943EE" w:rsidP="00D07C02">
      <w:pPr>
        <w:pStyle w:val="Paragrafoelenco"/>
        <w:numPr>
          <w:ilvl w:val="0"/>
          <w:numId w:val="3"/>
        </w:numPr>
        <w:spacing w:line="276" w:lineRule="auto"/>
        <w:rPr>
          <w:b/>
          <w:bCs/>
        </w:rPr>
      </w:pPr>
      <w:r w:rsidRPr="00D04A3B">
        <w:rPr>
          <w:b/>
          <w:bCs/>
        </w:rPr>
        <w:t>PARTENZA</w:t>
      </w:r>
    </w:p>
    <w:p w14:paraId="13591871" w14:textId="5B3FABE4" w:rsidR="00F943EE" w:rsidRDefault="00F943EE" w:rsidP="007023FA">
      <w:pPr>
        <w:pStyle w:val="Paragrafoelenco"/>
        <w:spacing w:line="276" w:lineRule="auto"/>
        <w:jc w:val="both"/>
      </w:pPr>
      <w:r w:rsidRPr="00D04A3B">
        <w:t xml:space="preserve">La partenza del primo concorrente per la gara </w:t>
      </w:r>
      <w:r w:rsidR="0054323C" w:rsidRPr="00D04A3B">
        <w:t xml:space="preserve">non competitiva </w:t>
      </w:r>
      <w:r w:rsidR="007023FA" w:rsidRPr="00D04A3B">
        <w:t xml:space="preserve">di sci nordico </w:t>
      </w:r>
      <w:r w:rsidRPr="00D04A3B">
        <w:t>a tecnica classica sarà data alle ore 9,30</w:t>
      </w:r>
      <w:r w:rsidR="004570C8" w:rsidRPr="00D04A3B">
        <w:t xml:space="preserve"> con </w:t>
      </w:r>
      <w:r w:rsidR="00816C63">
        <w:t xml:space="preserve">un </w:t>
      </w:r>
      <w:r w:rsidR="004570C8" w:rsidRPr="00D04A3B">
        <w:t xml:space="preserve">intervallo </w:t>
      </w:r>
      <w:r w:rsidR="00C9093D" w:rsidRPr="00D04A3B">
        <w:t>per ogni concorrente determinato dal Giudice di Gara, in funzione del numero di iscritti</w:t>
      </w:r>
      <w:r w:rsidRPr="00D04A3B">
        <w:t xml:space="preserve">, </w:t>
      </w:r>
      <w:r w:rsidR="008804D2" w:rsidRPr="00D04A3B">
        <w:t xml:space="preserve">seguirà la partenza in linea per la gara con le ciaspole, </w:t>
      </w:r>
      <w:r w:rsidRPr="00D04A3B">
        <w:t xml:space="preserve">eventuali </w:t>
      </w:r>
      <w:r w:rsidR="00C9093D" w:rsidRPr="00D04A3B">
        <w:t>variazioni d’orario</w:t>
      </w:r>
      <w:r w:rsidRPr="00D04A3B">
        <w:t xml:space="preserve"> saranno resi noti con appositi comunicati.</w:t>
      </w:r>
    </w:p>
    <w:p w14:paraId="34B223AB" w14:textId="77777777" w:rsidR="001227A0" w:rsidRPr="00D04A3B" w:rsidRDefault="001227A0" w:rsidP="007023FA">
      <w:pPr>
        <w:pStyle w:val="Paragrafoelenco"/>
        <w:spacing w:line="276" w:lineRule="auto"/>
        <w:jc w:val="both"/>
      </w:pPr>
    </w:p>
    <w:p w14:paraId="10DFB98A" w14:textId="495D489E" w:rsidR="00F943EE" w:rsidRPr="00D04A3B" w:rsidRDefault="00F943EE" w:rsidP="00D07C02">
      <w:pPr>
        <w:pStyle w:val="Paragrafoelenco"/>
        <w:numPr>
          <w:ilvl w:val="0"/>
          <w:numId w:val="3"/>
        </w:numPr>
        <w:spacing w:line="276" w:lineRule="auto"/>
        <w:rPr>
          <w:b/>
          <w:bCs/>
        </w:rPr>
      </w:pPr>
      <w:r w:rsidRPr="00D04A3B">
        <w:rPr>
          <w:b/>
          <w:bCs/>
        </w:rPr>
        <w:t>CLASSIFICHE</w:t>
      </w:r>
    </w:p>
    <w:p w14:paraId="1AB7AD24" w14:textId="3B109EE2" w:rsidR="00F943EE" w:rsidRPr="00D04A3B" w:rsidRDefault="00F943EE" w:rsidP="00816C63">
      <w:pPr>
        <w:pStyle w:val="Paragrafoelenco"/>
        <w:spacing w:line="276" w:lineRule="auto"/>
        <w:jc w:val="both"/>
      </w:pPr>
      <w:r w:rsidRPr="00D04A3B">
        <w:t>Verranno stipulate le seguenti classifiche</w:t>
      </w:r>
    </w:p>
    <w:p w14:paraId="07AC218A" w14:textId="7F375E6C" w:rsidR="00F943EE" w:rsidRPr="00D04A3B" w:rsidRDefault="00096CFB" w:rsidP="00816C63">
      <w:pPr>
        <w:pStyle w:val="Paragrafoelenco"/>
        <w:spacing w:line="276" w:lineRule="auto"/>
        <w:jc w:val="both"/>
      </w:pPr>
      <w:r w:rsidRPr="00D04A3B">
        <w:t xml:space="preserve">- </w:t>
      </w:r>
      <w:r w:rsidR="00F943EE" w:rsidRPr="00D04A3B">
        <w:t xml:space="preserve">1°, 2°, 3°, </w:t>
      </w:r>
      <w:r w:rsidR="00ED19B1" w:rsidRPr="00D04A3B">
        <w:t>TROFEO NIKOLAJEWKA</w:t>
      </w:r>
      <w:r w:rsidR="00F943EE" w:rsidRPr="00D04A3B">
        <w:t>, per la gara di sci nordico in tecnica classica, riservato ai soci dell’Associazione Nazionale Alpini.</w:t>
      </w:r>
      <w:r w:rsidR="002527DC" w:rsidRPr="00D04A3B">
        <w:t xml:space="preserve"> L’assegnazione del Trofeo non è definitiva ed il vincitore è tenuto a rimetterlo in palio per la successiva edizione.</w:t>
      </w:r>
      <w:r w:rsidR="00891DFF" w:rsidRPr="00D04A3B">
        <w:t xml:space="preserve"> Il Trofeo sarà conservato presso la sede del Gruppo di appartenenza del</w:t>
      </w:r>
      <w:r w:rsidR="00393046" w:rsidRPr="00D04A3B">
        <w:t>l’atleta</w:t>
      </w:r>
      <w:r w:rsidR="00891DFF" w:rsidRPr="00D04A3B">
        <w:t xml:space="preserve"> vincitore.</w:t>
      </w:r>
    </w:p>
    <w:p w14:paraId="5CE81012" w14:textId="69623C67" w:rsidR="00F943EE" w:rsidRPr="00D04A3B" w:rsidRDefault="00096CFB" w:rsidP="00816C63">
      <w:pPr>
        <w:pStyle w:val="Paragrafoelenco"/>
        <w:spacing w:line="276" w:lineRule="auto"/>
        <w:jc w:val="both"/>
      </w:pPr>
      <w:r w:rsidRPr="00D04A3B">
        <w:t xml:space="preserve">- </w:t>
      </w:r>
      <w:r w:rsidR="00F943EE" w:rsidRPr="00D04A3B">
        <w:t>1°, 2°, 3°, per la gara di sci nordico in tecnica classica</w:t>
      </w:r>
      <w:r w:rsidR="00601AB9" w:rsidRPr="00D04A3B">
        <w:t xml:space="preserve"> </w:t>
      </w:r>
      <w:r w:rsidR="00DC08D1" w:rsidRPr="00D04A3B">
        <w:t>(</w:t>
      </w:r>
      <w:r w:rsidR="00017A89" w:rsidRPr="00D04A3B">
        <w:t xml:space="preserve">maschi </w:t>
      </w:r>
      <w:r w:rsidR="00C9093D" w:rsidRPr="00D04A3B">
        <w:t>aggregati all’ANA e liberi</w:t>
      </w:r>
      <w:r w:rsidR="00DC08D1" w:rsidRPr="00D04A3B">
        <w:t xml:space="preserve">) </w:t>
      </w:r>
    </w:p>
    <w:p w14:paraId="6BB0614E" w14:textId="172C8856" w:rsidR="00DC08D1" w:rsidRPr="00D04A3B" w:rsidRDefault="00096CFB" w:rsidP="00816C63">
      <w:pPr>
        <w:pStyle w:val="Paragrafoelenco"/>
        <w:spacing w:line="276" w:lineRule="auto"/>
        <w:jc w:val="both"/>
      </w:pPr>
      <w:r w:rsidRPr="00D04A3B">
        <w:t xml:space="preserve">- </w:t>
      </w:r>
      <w:r w:rsidR="00DC08D1" w:rsidRPr="00D04A3B">
        <w:t xml:space="preserve">1°, 2°, 3°, </w:t>
      </w:r>
      <w:r w:rsidRPr="00D04A3B">
        <w:t xml:space="preserve">con un minimo di 5 concorrenti </w:t>
      </w:r>
      <w:r w:rsidR="00DC08D1" w:rsidRPr="00D04A3B">
        <w:t xml:space="preserve">per la gara di sci nordico in tecnica classica (femmine) </w:t>
      </w:r>
    </w:p>
    <w:p w14:paraId="0411B9AA" w14:textId="2C51954D" w:rsidR="00601AB9" w:rsidRPr="00D04A3B" w:rsidRDefault="00096CFB" w:rsidP="00816C63">
      <w:pPr>
        <w:pStyle w:val="Paragrafoelenco"/>
        <w:spacing w:line="276" w:lineRule="auto"/>
        <w:jc w:val="both"/>
      </w:pPr>
      <w:r w:rsidRPr="00D04A3B">
        <w:t xml:space="preserve">- </w:t>
      </w:r>
      <w:r w:rsidR="00601AB9" w:rsidRPr="00D04A3B">
        <w:t xml:space="preserve">1°, 2°, 3°, </w:t>
      </w:r>
      <w:r w:rsidR="00ED19B1" w:rsidRPr="00D04A3B">
        <w:t xml:space="preserve">TROFEO ANA BERGAMO </w:t>
      </w:r>
      <w:r w:rsidR="00601AB9" w:rsidRPr="00D04A3B">
        <w:t>per la gara con le ciaspole, riservato ai soci dell’Associazione Nazionale Alpini.</w:t>
      </w:r>
      <w:r w:rsidR="00017A89" w:rsidRPr="00D04A3B">
        <w:t xml:space="preserve"> L’assegnazione del Trofeo non è definitiva ed il vincitore è tenuto a rimetterlo in palio per la successiva edizione. Il Trofeo sarà conservato presso la sede del Gruppo di appartenenza dell’atleta vincitore.</w:t>
      </w:r>
    </w:p>
    <w:p w14:paraId="5AAF0ED5" w14:textId="4433ABA0" w:rsidR="00C073A8" w:rsidRPr="00D04A3B" w:rsidRDefault="00096CFB" w:rsidP="00C073A8">
      <w:pPr>
        <w:pStyle w:val="Paragrafoelenco"/>
        <w:spacing w:line="276" w:lineRule="auto"/>
      </w:pPr>
      <w:r w:rsidRPr="00D04A3B">
        <w:t xml:space="preserve">- </w:t>
      </w:r>
      <w:r w:rsidR="00601AB9" w:rsidRPr="00D04A3B">
        <w:t xml:space="preserve">1°, 2°, 3°, per la gara con le ciaspole </w:t>
      </w:r>
      <w:r w:rsidR="00DC08D1" w:rsidRPr="00D04A3B">
        <w:t>(</w:t>
      </w:r>
      <w:r w:rsidR="00017A89" w:rsidRPr="00D04A3B">
        <w:t>maschi aggregati all’ANA e liberi</w:t>
      </w:r>
      <w:r w:rsidR="00DC08D1" w:rsidRPr="00D04A3B">
        <w:t xml:space="preserve">) </w:t>
      </w:r>
    </w:p>
    <w:p w14:paraId="1D391C65" w14:textId="19BA201F" w:rsidR="003D1D71" w:rsidRDefault="00096CFB" w:rsidP="003D1D71">
      <w:pPr>
        <w:pStyle w:val="Paragrafoelenco"/>
        <w:spacing w:line="276" w:lineRule="auto"/>
      </w:pPr>
      <w:r w:rsidRPr="00D04A3B">
        <w:t xml:space="preserve">- </w:t>
      </w:r>
      <w:r w:rsidR="003D1D71" w:rsidRPr="00D04A3B">
        <w:t xml:space="preserve">1°, 2°, 3°, </w:t>
      </w:r>
      <w:r w:rsidRPr="00D04A3B">
        <w:t xml:space="preserve">con un minimo di 10 concorrenti </w:t>
      </w:r>
      <w:r w:rsidR="003D1D71" w:rsidRPr="00D04A3B">
        <w:t>per la gara con le ciaspole (femmine)</w:t>
      </w:r>
    </w:p>
    <w:p w14:paraId="146EF8BE" w14:textId="597C7C3C" w:rsidR="00ED19B1" w:rsidRPr="001227A0" w:rsidRDefault="00ED19B1" w:rsidP="003D1D71">
      <w:pPr>
        <w:pStyle w:val="Paragrafoelenco"/>
        <w:spacing w:line="276" w:lineRule="auto"/>
      </w:pPr>
      <w:r w:rsidRPr="001227A0">
        <w:t>- 1°, 2°, 3° COPPA CAMPI SCUOLA, per la gara con le ciaspole (maschi)</w:t>
      </w:r>
    </w:p>
    <w:p w14:paraId="73053CEF" w14:textId="77777777" w:rsidR="00ED19B1" w:rsidRPr="001227A0" w:rsidRDefault="00ED19B1" w:rsidP="00ED19B1">
      <w:pPr>
        <w:pStyle w:val="Paragrafoelenco"/>
        <w:spacing w:line="276" w:lineRule="auto"/>
      </w:pPr>
      <w:r w:rsidRPr="001227A0">
        <w:t>- 1°, 2°, 3°, con un minimo di 10 concorrenti per la gara con le ciaspole (femmine)</w:t>
      </w:r>
    </w:p>
    <w:p w14:paraId="6ECCEF25" w14:textId="2EDECF0E" w:rsidR="00ED19B1" w:rsidRPr="001227A0" w:rsidRDefault="00ED19B1" w:rsidP="00ED19B1">
      <w:pPr>
        <w:pStyle w:val="Paragrafoelenco"/>
        <w:spacing w:line="276" w:lineRule="auto"/>
        <w:jc w:val="both"/>
      </w:pPr>
      <w:r w:rsidRPr="001227A0">
        <w:t>L’assegnazione della COPPA non è definitiva ed il vincitore è tenuto a rimetterlo in palio per la successiva edizione. La COPPA sarà conservata presso la sede del Gruppo di appartenenza dell’atleta vincitore.</w:t>
      </w:r>
    </w:p>
    <w:p w14:paraId="02982087" w14:textId="19E8DDC5" w:rsidR="00017A89" w:rsidRPr="00D04A3B" w:rsidRDefault="00096CFB" w:rsidP="003D1D71">
      <w:pPr>
        <w:pStyle w:val="Paragrafoelenco"/>
        <w:spacing w:line="276" w:lineRule="auto"/>
      </w:pPr>
      <w:r w:rsidRPr="00D04A3B">
        <w:t>- 1 a</w:t>
      </w:r>
      <w:r w:rsidR="00017A89" w:rsidRPr="00D04A3B">
        <w:t xml:space="preserve">l Gruppo ANA </w:t>
      </w:r>
      <w:r w:rsidRPr="00D04A3B">
        <w:t xml:space="preserve">(soci e aggregati) </w:t>
      </w:r>
      <w:r w:rsidR="00017A89" w:rsidRPr="00D04A3B">
        <w:t>più numeroso per la gara di sci nordico</w:t>
      </w:r>
    </w:p>
    <w:p w14:paraId="6A32B904" w14:textId="10E64819" w:rsidR="00017A89" w:rsidRPr="00D04A3B" w:rsidRDefault="00096CFB" w:rsidP="00017A89">
      <w:pPr>
        <w:pStyle w:val="Paragrafoelenco"/>
        <w:spacing w:line="276" w:lineRule="auto"/>
      </w:pPr>
      <w:r w:rsidRPr="00D04A3B">
        <w:t>- 1 a</w:t>
      </w:r>
      <w:r w:rsidR="00017A89" w:rsidRPr="00D04A3B">
        <w:t xml:space="preserve">l Gruppo ANA </w:t>
      </w:r>
      <w:r w:rsidRPr="00D04A3B">
        <w:t xml:space="preserve">(soci e aggregati) </w:t>
      </w:r>
      <w:r w:rsidR="00017A89" w:rsidRPr="00D04A3B">
        <w:t>più numeroso per la gara con le ciaspole</w:t>
      </w:r>
    </w:p>
    <w:p w14:paraId="104B79A6" w14:textId="4A685DEE" w:rsidR="003D1D71" w:rsidRPr="00D04A3B" w:rsidRDefault="00096CFB" w:rsidP="003D1D71">
      <w:pPr>
        <w:pStyle w:val="Paragrafoelenco"/>
        <w:spacing w:line="276" w:lineRule="auto"/>
      </w:pPr>
      <w:r w:rsidRPr="00D04A3B">
        <w:t>- 1 a</w:t>
      </w:r>
      <w:r w:rsidR="003D1D71" w:rsidRPr="00D04A3B">
        <w:t>l più giovane partecipante</w:t>
      </w:r>
    </w:p>
    <w:p w14:paraId="60049B9E" w14:textId="5DFC2B7C" w:rsidR="003D1D71" w:rsidRDefault="00096CFB" w:rsidP="003D1D71">
      <w:pPr>
        <w:pStyle w:val="Paragrafoelenco"/>
        <w:spacing w:line="276" w:lineRule="auto"/>
      </w:pPr>
      <w:r w:rsidRPr="00D04A3B">
        <w:t>- 1 a</w:t>
      </w:r>
      <w:r w:rsidR="003D1D71" w:rsidRPr="00D04A3B">
        <w:t>l più anziano partecipante</w:t>
      </w:r>
    </w:p>
    <w:p w14:paraId="2E1D2F28" w14:textId="77777777" w:rsidR="001227A0" w:rsidRDefault="001227A0" w:rsidP="003D1D71">
      <w:pPr>
        <w:pStyle w:val="Paragrafoelenco"/>
        <w:spacing w:line="276" w:lineRule="auto"/>
      </w:pPr>
    </w:p>
    <w:p w14:paraId="2D9CCD23" w14:textId="77777777" w:rsidR="001227A0" w:rsidRDefault="001227A0" w:rsidP="003D1D71">
      <w:pPr>
        <w:pStyle w:val="Paragrafoelenco"/>
        <w:spacing w:line="276" w:lineRule="auto"/>
      </w:pPr>
    </w:p>
    <w:p w14:paraId="0873A829" w14:textId="3DFF9838" w:rsidR="0054323C" w:rsidRPr="00D04A3B" w:rsidRDefault="0054323C" w:rsidP="00D07C02">
      <w:pPr>
        <w:pStyle w:val="Paragrafoelenco"/>
        <w:numPr>
          <w:ilvl w:val="0"/>
          <w:numId w:val="3"/>
        </w:numPr>
        <w:spacing w:line="276" w:lineRule="auto"/>
        <w:rPr>
          <w:b/>
          <w:bCs/>
        </w:rPr>
      </w:pPr>
      <w:r w:rsidRPr="00D04A3B">
        <w:rPr>
          <w:b/>
          <w:bCs/>
        </w:rPr>
        <w:lastRenderedPageBreak/>
        <w:t>PREMIAZIONI</w:t>
      </w:r>
    </w:p>
    <w:p w14:paraId="757D82C4" w14:textId="737685F0" w:rsidR="0054323C" w:rsidRDefault="0054323C" w:rsidP="008804D2">
      <w:pPr>
        <w:pStyle w:val="Paragrafoelenco"/>
        <w:spacing w:line="276" w:lineRule="auto"/>
        <w:jc w:val="both"/>
      </w:pPr>
      <w:r w:rsidRPr="001227A0">
        <w:t xml:space="preserve">Le premiazioni avranno luogo </w:t>
      </w:r>
      <w:r w:rsidR="00EA0A8E" w:rsidRPr="001227A0">
        <w:t>presso la tensostruttura ubicata a Valtorta presumibilmente alle ore 12,30</w:t>
      </w:r>
      <w:r w:rsidR="002819EA" w:rsidRPr="001227A0">
        <w:t>,</w:t>
      </w:r>
      <w:r w:rsidR="00EA0A8E" w:rsidRPr="001227A0">
        <w:t xml:space="preserve"> prima della distribuzione del rancio alpino.</w:t>
      </w:r>
      <w:r w:rsidR="004570C8" w:rsidRPr="001227A0">
        <w:t xml:space="preserve"> </w:t>
      </w:r>
    </w:p>
    <w:p w14:paraId="24FD3A4E" w14:textId="77777777" w:rsidR="001227A0" w:rsidRPr="001227A0" w:rsidRDefault="001227A0" w:rsidP="008804D2">
      <w:pPr>
        <w:pStyle w:val="Paragrafoelenco"/>
        <w:spacing w:line="276" w:lineRule="auto"/>
        <w:jc w:val="both"/>
      </w:pPr>
    </w:p>
    <w:p w14:paraId="7C7BB035" w14:textId="765A1A92" w:rsidR="00BD662C" w:rsidRPr="00D04A3B" w:rsidRDefault="00BD662C" w:rsidP="00D07C02">
      <w:pPr>
        <w:pStyle w:val="Paragrafoelenco"/>
        <w:numPr>
          <w:ilvl w:val="0"/>
          <w:numId w:val="3"/>
        </w:numPr>
        <w:spacing w:line="276" w:lineRule="auto"/>
        <w:jc w:val="both"/>
      </w:pPr>
      <w:r w:rsidRPr="00D04A3B">
        <w:rPr>
          <w:b/>
          <w:bCs/>
        </w:rPr>
        <w:t>MODIFICHE</w:t>
      </w:r>
    </w:p>
    <w:p w14:paraId="0BBB3489" w14:textId="5C6D269D" w:rsidR="00BD662C" w:rsidRPr="001227A0" w:rsidRDefault="00BD662C" w:rsidP="00BD662C">
      <w:pPr>
        <w:pStyle w:val="Paragrafoelenco"/>
        <w:spacing w:line="276" w:lineRule="auto"/>
        <w:jc w:val="both"/>
      </w:pPr>
      <w:r w:rsidRPr="001227A0">
        <w:t xml:space="preserve">L’Organizzazione si </w:t>
      </w:r>
      <w:r w:rsidRPr="001227A0">
        <w:rPr>
          <w:b/>
          <w:bCs/>
        </w:rPr>
        <w:t>riserva</w:t>
      </w:r>
      <w:r w:rsidRPr="001227A0">
        <w:t xml:space="preserve"> di apportare al presente regolamento eventuali modifiche ritenute necessarie per la migliore riuscita della manifestazione</w:t>
      </w:r>
      <w:r w:rsidR="002C6AC4" w:rsidRPr="001227A0">
        <w:t>.</w:t>
      </w:r>
    </w:p>
    <w:p w14:paraId="2154CBAD" w14:textId="21B28E64" w:rsidR="002C6AC4" w:rsidRDefault="002C6AC4" w:rsidP="002C6AC4">
      <w:pPr>
        <w:pStyle w:val="Paragrafoelenco"/>
        <w:spacing w:line="276" w:lineRule="auto"/>
        <w:jc w:val="both"/>
      </w:pPr>
      <w:r w:rsidRPr="001227A0">
        <w:t xml:space="preserve">La Direzione/Organizzazione dei </w:t>
      </w:r>
      <w:r w:rsidR="00EA0A8E" w:rsidRPr="001227A0">
        <w:t>tre</w:t>
      </w:r>
      <w:r w:rsidRPr="001227A0">
        <w:t xml:space="preserve"> eventi</w:t>
      </w:r>
      <w:r w:rsidR="00816C63" w:rsidRPr="001227A0">
        <w:t>,</w:t>
      </w:r>
      <w:r w:rsidRPr="001227A0">
        <w:t xml:space="preserve"> </w:t>
      </w:r>
      <w:r w:rsidR="00816C63" w:rsidRPr="001227A0">
        <w:t xml:space="preserve">non competitivi, </w:t>
      </w:r>
      <w:r w:rsidR="00EA0A8E" w:rsidRPr="001227A0">
        <w:rPr>
          <w:b/>
          <w:bCs/>
        </w:rPr>
        <w:t>SI RISERVA, A SUO INSINDACABILE GIUDIZIO,</w:t>
      </w:r>
      <w:r w:rsidR="00EA0A8E" w:rsidRPr="001227A0">
        <w:t xml:space="preserve"> </w:t>
      </w:r>
      <w:r w:rsidRPr="001227A0">
        <w:t xml:space="preserve">in funzione del numero </w:t>
      </w:r>
      <w:r w:rsidR="00D967E6" w:rsidRPr="001227A0">
        <w:t xml:space="preserve">complessivo </w:t>
      </w:r>
      <w:r w:rsidRPr="001227A0">
        <w:t>dei partecipanti, di accettare, anche nella mattina del</w:t>
      </w:r>
      <w:r w:rsidR="00EA0A8E" w:rsidRPr="001227A0">
        <w:t>l’</w:t>
      </w:r>
      <w:r w:rsidRPr="001227A0">
        <w:t>1</w:t>
      </w:r>
      <w:r w:rsidR="00F70DB4" w:rsidRPr="001227A0">
        <w:t>1</w:t>
      </w:r>
      <w:r w:rsidRPr="001227A0">
        <w:t xml:space="preserve"> febbraio, alcune iscrizioni alle gare</w:t>
      </w:r>
      <w:r w:rsidR="00EA0A8E" w:rsidRPr="001227A0">
        <w:t>, al noleggio delle ciaspole e al rancio alpino</w:t>
      </w:r>
      <w:r w:rsidRPr="001227A0">
        <w:t xml:space="preserve">. La quota di iscrizione </w:t>
      </w:r>
      <w:r w:rsidR="00EA0A8E" w:rsidRPr="001227A0">
        <w:t>in tale eventualità, da effettuarsi per contanti, è maggiorata di 2 € per ogni scelta</w:t>
      </w:r>
      <w:r w:rsidRPr="001227A0">
        <w:t>.</w:t>
      </w:r>
    </w:p>
    <w:p w14:paraId="5A0D53D0" w14:textId="77777777" w:rsidR="001227A0" w:rsidRPr="001227A0" w:rsidRDefault="001227A0" w:rsidP="002C6AC4">
      <w:pPr>
        <w:pStyle w:val="Paragrafoelenco"/>
        <w:spacing w:line="276" w:lineRule="auto"/>
        <w:jc w:val="both"/>
      </w:pPr>
    </w:p>
    <w:p w14:paraId="7C74A544" w14:textId="2D4E7A4B" w:rsidR="0054323C" w:rsidRPr="00D04A3B" w:rsidRDefault="0054323C" w:rsidP="00D07C02">
      <w:pPr>
        <w:pStyle w:val="Paragrafoelenco"/>
        <w:numPr>
          <w:ilvl w:val="0"/>
          <w:numId w:val="3"/>
        </w:numPr>
        <w:spacing w:line="276" w:lineRule="auto"/>
        <w:rPr>
          <w:b/>
          <w:bCs/>
        </w:rPr>
      </w:pPr>
      <w:r w:rsidRPr="00D04A3B">
        <w:rPr>
          <w:b/>
          <w:bCs/>
        </w:rPr>
        <w:t>RESPONSABILITA’</w:t>
      </w:r>
    </w:p>
    <w:p w14:paraId="12D68F57" w14:textId="4C554953" w:rsidR="00DC08D1" w:rsidRDefault="0054323C" w:rsidP="00DC08D1">
      <w:pPr>
        <w:pStyle w:val="Paragrafoelenco"/>
        <w:spacing w:line="276" w:lineRule="auto"/>
        <w:jc w:val="both"/>
      </w:pPr>
      <w:r w:rsidRPr="00D04A3B">
        <w:t>L’</w:t>
      </w:r>
      <w:r w:rsidR="00BD662C" w:rsidRPr="00D04A3B">
        <w:t>O</w:t>
      </w:r>
      <w:r w:rsidRPr="00D04A3B">
        <w:t>rganizzazione delle gare</w:t>
      </w:r>
      <w:r w:rsidR="008804D2" w:rsidRPr="00D04A3B">
        <w:t>,</w:t>
      </w:r>
      <w:r w:rsidRPr="00D04A3B">
        <w:t xml:space="preserve"> non competitive</w:t>
      </w:r>
      <w:r w:rsidR="008804D2" w:rsidRPr="00D04A3B">
        <w:t>,</w:t>
      </w:r>
      <w:r w:rsidRPr="00D04A3B">
        <w:t xml:space="preserve"> declina ogni responsabilità per eventuali incidenti o danni che potessero toccare a</w:t>
      </w:r>
      <w:r w:rsidR="008804D2" w:rsidRPr="00D04A3B">
        <w:t>i</w:t>
      </w:r>
      <w:r w:rsidRPr="00D04A3B">
        <w:t xml:space="preserve"> concorrenti, a terzi ed alle cose, prima, durante e dopo la gara; declina </w:t>
      </w:r>
      <w:r w:rsidR="008804D2" w:rsidRPr="00D04A3B">
        <w:t xml:space="preserve">inoltre </w:t>
      </w:r>
      <w:r w:rsidRPr="00D04A3B">
        <w:t>ogni responsabilit</w:t>
      </w:r>
      <w:r w:rsidR="00DC08D1" w:rsidRPr="00D04A3B">
        <w:t>à per la mancanza di idoneità fisica dei concorrenti.</w:t>
      </w:r>
      <w:r w:rsidR="00290678" w:rsidRPr="00D04A3B">
        <w:t xml:space="preserve"> Al riguardo non si accettano iscrizioni senza la</w:t>
      </w:r>
      <w:r w:rsidR="00D04A3B" w:rsidRPr="00D04A3B">
        <w:t xml:space="preserve"> liberatoria di responsab</w:t>
      </w:r>
      <w:r w:rsidR="00816C63">
        <w:t>i</w:t>
      </w:r>
      <w:r w:rsidR="00D04A3B" w:rsidRPr="00D04A3B">
        <w:t>lità.</w:t>
      </w:r>
      <w:r w:rsidR="00B404BA">
        <w:t xml:space="preserve"> </w:t>
      </w:r>
      <w:r w:rsidR="00DC08D1" w:rsidRPr="00D04A3B">
        <w:t xml:space="preserve">Con la spontanea iscrizione il concorrente si assume al riguardo tutte le relative </w:t>
      </w:r>
      <w:r w:rsidR="008804D2" w:rsidRPr="00D04A3B">
        <w:t>incombenze, manlevando l’</w:t>
      </w:r>
      <w:r w:rsidR="00BD662C" w:rsidRPr="00D04A3B">
        <w:t>O</w:t>
      </w:r>
      <w:r w:rsidR="008804D2" w:rsidRPr="00D04A3B">
        <w:t>rganizzazione della manifestazione sportiva.</w:t>
      </w:r>
    </w:p>
    <w:p w14:paraId="7EEACB2B" w14:textId="77777777" w:rsidR="001227A0" w:rsidRPr="00D04A3B" w:rsidRDefault="001227A0" w:rsidP="00DC08D1">
      <w:pPr>
        <w:pStyle w:val="Paragrafoelenco"/>
        <w:spacing w:line="276" w:lineRule="auto"/>
        <w:jc w:val="both"/>
      </w:pPr>
    </w:p>
    <w:p w14:paraId="6E8EEDF5" w14:textId="77777777" w:rsidR="00D04A3B" w:rsidRPr="00D04A3B" w:rsidRDefault="00D04A3B" w:rsidP="00D07C02">
      <w:pPr>
        <w:pStyle w:val="Paragrafoelenco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D04A3B">
        <w:rPr>
          <w:b/>
          <w:bCs/>
        </w:rPr>
        <w:t>CONTROLLI</w:t>
      </w:r>
    </w:p>
    <w:p w14:paraId="36EFC906" w14:textId="10811E8B" w:rsidR="001D0B27" w:rsidRDefault="001D0B27" w:rsidP="00D04A3B">
      <w:pPr>
        <w:pStyle w:val="Paragrafoelenco"/>
        <w:spacing w:line="276" w:lineRule="auto"/>
        <w:jc w:val="both"/>
      </w:pPr>
      <w:r w:rsidRPr="00D04A3B">
        <w:t>La Giuria di Gara</w:t>
      </w:r>
      <w:r w:rsidR="00290678" w:rsidRPr="00D04A3B">
        <w:t>, senza particolari insegne o distintivi</w:t>
      </w:r>
      <w:r w:rsidRPr="00D04A3B">
        <w:t xml:space="preserve"> posta sul percorso, potrà squalificare i concorrenti che utilizzano durante la progressione </w:t>
      </w:r>
      <w:r w:rsidR="00ED19B1">
        <w:t xml:space="preserve">della gara di sci nordico, </w:t>
      </w:r>
      <w:r w:rsidRPr="00D04A3B">
        <w:t>il passo skating</w:t>
      </w:r>
    </w:p>
    <w:p w14:paraId="447D7FF4" w14:textId="77777777" w:rsidR="001227A0" w:rsidRPr="00D04A3B" w:rsidRDefault="001227A0" w:rsidP="00D04A3B">
      <w:pPr>
        <w:pStyle w:val="Paragrafoelenco"/>
        <w:spacing w:line="276" w:lineRule="auto"/>
        <w:jc w:val="both"/>
      </w:pPr>
    </w:p>
    <w:p w14:paraId="30FE784B" w14:textId="77777777" w:rsidR="00D04A3B" w:rsidRPr="00D04A3B" w:rsidRDefault="00D04A3B" w:rsidP="00D07C02">
      <w:pPr>
        <w:pStyle w:val="Paragrafoelenco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D04A3B">
        <w:rPr>
          <w:b/>
          <w:bCs/>
        </w:rPr>
        <w:t>RISERVA</w:t>
      </w:r>
    </w:p>
    <w:p w14:paraId="27F11BE9" w14:textId="25D266E5" w:rsidR="00017A89" w:rsidRPr="001227A0" w:rsidRDefault="00017A89" w:rsidP="00D04A3B">
      <w:pPr>
        <w:pStyle w:val="Paragrafoelenco"/>
        <w:spacing w:line="276" w:lineRule="auto"/>
        <w:jc w:val="both"/>
      </w:pPr>
      <w:r w:rsidRPr="001227A0">
        <w:t xml:space="preserve">L’organizzazione si riserva di sospendere la gara per motivi di sicurezza, mancanza di neve e per altre motivazioni qui non prevedibili. In tale evenienza </w:t>
      </w:r>
      <w:r w:rsidR="00ED19B1" w:rsidRPr="001227A0">
        <w:rPr>
          <w:b/>
          <w:bCs/>
        </w:rPr>
        <w:t>NULLA</w:t>
      </w:r>
      <w:r w:rsidR="00ED19B1" w:rsidRPr="001227A0">
        <w:t xml:space="preserve"> </w:t>
      </w:r>
      <w:r w:rsidRPr="001227A0">
        <w:t>sarà restituito ai concorrenti in funzione del pac</w:t>
      </w:r>
      <w:r w:rsidR="00816C63" w:rsidRPr="001227A0">
        <w:t>c</w:t>
      </w:r>
      <w:r w:rsidRPr="001227A0">
        <w:t xml:space="preserve">o gara </w:t>
      </w:r>
      <w:r w:rsidR="00ED19B1" w:rsidRPr="001227A0">
        <w:t xml:space="preserve">che avranno </w:t>
      </w:r>
      <w:r w:rsidRPr="001227A0">
        <w:t>ricevuto</w:t>
      </w:r>
      <w:r w:rsidR="00816C63" w:rsidRPr="001227A0">
        <w:t>.</w:t>
      </w:r>
    </w:p>
    <w:p w14:paraId="13C222B4" w14:textId="77777777" w:rsidR="00ED19B1" w:rsidRPr="00ED19B1" w:rsidRDefault="00ED19B1" w:rsidP="00D04A3B">
      <w:pPr>
        <w:pStyle w:val="Paragrafoelenco"/>
        <w:spacing w:line="276" w:lineRule="auto"/>
        <w:jc w:val="both"/>
        <w:rPr>
          <w:color w:val="FF0000"/>
        </w:rPr>
      </w:pPr>
    </w:p>
    <w:p w14:paraId="1D1928C3" w14:textId="25E245CC" w:rsidR="00BD662C" w:rsidRPr="001227A0" w:rsidRDefault="00BD662C" w:rsidP="007023FA">
      <w:pPr>
        <w:spacing w:line="276" w:lineRule="auto"/>
        <w:jc w:val="both"/>
      </w:pPr>
      <w:r w:rsidRPr="001227A0">
        <w:t>SI RAMMENTA:</w:t>
      </w:r>
    </w:p>
    <w:p w14:paraId="066C2CB2" w14:textId="677951AC" w:rsidR="00DC08D1" w:rsidRPr="001227A0" w:rsidRDefault="00BD662C" w:rsidP="007023FA">
      <w:pPr>
        <w:spacing w:line="276" w:lineRule="auto"/>
        <w:jc w:val="both"/>
      </w:pPr>
      <w:r w:rsidRPr="001227A0">
        <w:t>-</w:t>
      </w:r>
      <w:r w:rsidR="00DC08D1" w:rsidRPr="001227A0">
        <w:t xml:space="preserve"> </w:t>
      </w:r>
      <w:r w:rsidR="00816C63" w:rsidRPr="001227A0">
        <w:t xml:space="preserve">CHE </w:t>
      </w:r>
      <w:r w:rsidR="00611187" w:rsidRPr="001227A0">
        <w:t>PRESSO LA PISTA DI CERESOLA</w:t>
      </w:r>
      <w:r w:rsidR="00816C63" w:rsidRPr="001227A0">
        <w:t xml:space="preserve"> È </w:t>
      </w:r>
      <w:r w:rsidR="00611187" w:rsidRPr="001227A0">
        <w:t xml:space="preserve">PRESENTE UN AMPIO PARCHEGGIO </w:t>
      </w:r>
      <w:r w:rsidR="00611187" w:rsidRPr="001227A0">
        <w:rPr>
          <w:b/>
          <w:bCs/>
        </w:rPr>
        <w:t>GRATUITO</w:t>
      </w:r>
    </w:p>
    <w:p w14:paraId="2B2042A6" w14:textId="1A148910" w:rsidR="00EA0A8E" w:rsidRPr="001227A0" w:rsidRDefault="00816C63" w:rsidP="00684535">
      <w:pPr>
        <w:spacing w:line="276" w:lineRule="auto"/>
        <w:jc w:val="both"/>
      </w:pPr>
      <w:r w:rsidRPr="001227A0">
        <w:t xml:space="preserve">- È POSSIBILE DISPORRE IN SITO DEL </w:t>
      </w:r>
      <w:r w:rsidRPr="001227A0">
        <w:rPr>
          <w:b/>
          <w:bCs/>
        </w:rPr>
        <w:t>NOLO DELLE CIASPOLE</w:t>
      </w:r>
      <w:r w:rsidR="00EA0A8E" w:rsidRPr="001227A0">
        <w:t xml:space="preserve"> PER IL PREZZO CONCORDATO DI € 6</w:t>
      </w:r>
    </w:p>
    <w:p w14:paraId="7FC880C7" w14:textId="5F230824" w:rsidR="00F943EE" w:rsidRPr="001227A0" w:rsidRDefault="00EA0A8E" w:rsidP="00EA0A8E">
      <w:pPr>
        <w:spacing w:line="276" w:lineRule="auto"/>
        <w:jc w:val="both"/>
      </w:pPr>
      <w:r w:rsidRPr="001227A0">
        <w:t>-</w:t>
      </w:r>
      <w:r w:rsidR="00BA56BB" w:rsidRPr="001227A0">
        <w:t xml:space="preserve"> </w:t>
      </w:r>
      <w:proofErr w:type="gramStart"/>
      <w:r w:rsidRPr="001227A0">
        <w:t>E’</w:t>
      </w:r>
      <w:proofErr w:type="gramEnd"/>
      <w:r w:rsidRPr="001227A0">
        <w:t xml:space="preserve"> POSSIBILE</w:t>
      </w:r>
      <w:r w:rsidR="001227A0" w:rsidRPr="001227A0">
        <w:t xml:space="preserve"> </w:t>
      </w:r>
      <w:r w:rsidR="001227A0" w:rsidRPr="001227A0">
        <w:t>PRENOTARE</w:t>
      </w:r>
      <w:r w:rsidR="002819EA" w:rsidRPr="001227A0">
        <w:t>, PER ESSERE CERTI DI</w:t>
      </w:r>
      <w:r w:rsidR="005D59F0" w:rsidRPr="001227A0">
        <w:t xml:space="preserve"> USUFRUIRE DEL SERVIZIO IN QUANTO I POSTI SONO LIMITATI,</w:t>
      </w:r>
      <w:r w:rsidRPr="001227A0">
        <w:t xml:space="preserve"> LA CONSUMAZIONE DEL RANCIO ALPINO PRESSO LA TENSOSTRUTTURA DI VALTORTA</w:t>
      </w:r>
    </w:p>
    <w:sectPr w:rsidR="00F943EE" w:rsidRPr="001227A0" w:rsidSect="00D07C02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15027"/>
    <w:multiLevelType w:val="hybridMultilevel"/>
    <w:tmpl w:val="F0D233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A26A4"/>
    <w:multiLevelType w:val="hybridMultilevel"/>
    <w:tmpl w:val="9AFC60CC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E4580"/>
    <w:multiLevelType w:val="hybridMultilevel"/>
    <w:tmpl w:val="E1CCFFB2"/>
    <w:lvl w:ilvl="0" w:tplc="B504F4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7E"/>
    <w:rsid w:val="00017A89"/>
    <w:rsid w:val="000211BB"/>
    <w:rsid w:val="00096CFB"/>
    <w:rsid w:val="001227A0"/>
    <w:rsid w:val="0012467E"/>
    <w:rsid w:val="001D0B27"/>
    <w:rsid w:val="002527DC"/>
    <w:rsid w:val="002819EA"/>
    <w:rsid w:val="00290678"/>
    <w:rsid w:val="002C21B9"/>
    <w:rsid w:val="002C6AC4"/>
    <w:rsid w:val="00302058"/>
    <w:rsid w:val="00393046"/>
    <w:rsid w:val="003D1D71"/>
    <w:rsid w:val="004570C8"/>
    <w:rsid w:val="00483704"/>
    <w:rsid w:val="0054323C"/>
    <w:rsid w:val="005D59F0"/>
    <w:rsid w:val="00601AB9"/>
    <w:rsid w:val="00611187"/>
    <w:rsid w:val="00613408"/>
    <w:rsid w:val="00684535"/>
    <w:rsid w:val="007023FA"/>
    <w:rsid w:val="00801BE6"/>
    <w:rsid w:val="00816C63"/>
    <w:rsid w:val="00841338"/>
    <w:rsid w:val="008804D2"/>
    <w:rsid w:val="00891DFF"/>
    <w:rsid w:val="008D0CFF"/>
    <w:rsid w:val="00935F71"/>
    <w:rsid w:val="009F4564"/>
    <w:rsid w:val="00B404BA"/>
    <w:rsid w:val="00B64C52"/>
    <w:rsid w:val="00BA56BB"/>
    <w:rsid w:val="00BD662C"/>
    <w:rsid w:val="00C073A8"/>
    <w:rsid w:val="00C9093D"/>
    <w:rsid w:val="00D04A3B"/>
    <w:rsid w:val="00D07C02"/>
    <w:rsid w:val="00D21372"/>
    <w:rsid w:val="00D967E6"/>
    <w:rsid w:val="00DC08D1"/>
    <w:rsid w:val="00E46F63"/>
    <w:rsid w:val="00E8100A"/>
    <w:rsid w:val="00EA0A8E"/>
    <w:rsid w:val="00ED19B1"/>
    <w:rsid w:val="00F70DB4"/>
    <w:rsid w:val="00F943EE"/>
    <w:rsid w:val="00FB6CE1"/>
    <w:rsid w:val="00FC7BA4"/>
    <w:rsid w:val="00FE14D2"/>
    <w:rsid w:val="00FE32D3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A7BC"/>
  <w15:chartTrackingRefBased/>
  <w15:docId w15:val="{DFA66C9B-00D6-4D37-8029-D3E6473B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36</cp:revision>
  <dcterms:created xsi:type="dcterms:W3CDTF">2022-12-23T05:49:00Z</dcterms:created>
  <dcterms:modified xsi:type="dcterms:W3CDTF">2023-12-16T05:56:00Z</dcterms:modified>
</cp:coreProperties>
</file>